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82DC1" w14:textId="77777777" w:rsidR="00D46B67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Универзитет у Нишу</w:t>
      </w:r>
    </w:p>
    <w:p w14:paraId="6C601A4E" w14:textId="77777777" w:rsidR="00D46B67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Филозофски факултет</w:t>
      </w:r>
    </w:p>
    <w:p w14:paraId="3DDE1055" w14:textId="77777777" w:rsidR="00D46B67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Департман за историју</w:t>
      </w:r>
    </w:p>
    <w:p w14:paraId="0B25593C" w14:textId="77777777" w:rsidR="00D46B67" w:rsidRDefault="00D46B67">
      <w:pPr>
        <w:rPr>
          <w:rFonts w:ascii="Times New Roman" w:hAnsi="Times New Roman" w:cs="Times New Roman"/>
          <w:sz w:val="24"/>
          <w:szCs w:val="24"/>
          <w:lang/>
        </w:rPr>
      </w:pPr>
    </w:p>
    <w:p w14:paraId="32DD09CC" w14:textId="77777777" w:rsidR="00D46B67" w:rsidRDefault="00D46B67">
      <w:pPr>
        <w:rPr>
          <w:rFonts w:ascii="Times New Roman" w:hAnsi="Times New Roman" w:cs="Times New Roman"/>
          <w:sz w:val="24"/>
          <w:szCs w:val="24"/>
          <w:lang/>
        </w:rPr>
      </w:pPr>
    </w:p>
    <w:p w14:paraId="64CD9705" w14:textId="77777777" w:rsidR="00D46B67" w:rsidRDefault="00000000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  <w:bookmarkStart w:id="0" w:name="__DdeLink__59_2834360829"/>
      <w:r>
        <w:rPr>
          <w:rFonts w:ascii="Times New Roman" w:hAnsi="Times New Roman" w:cs="Times New Roman"/>
          <w:sz w:val="24"/>
          <w:szCs w:val="24"/>
          <w:lang/>
        </w:rPr>
        <w:t>Наставно-научном већу</w:t>
      </w:r>
      <w:bookmarkEnd w:id="0"/>
    </w:p>
    <w:p w14:paraId="3E2798B2" w14:textId="77777777" w:rsidR="00D46B67" w:rsidRDefault="00D46B67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</w:p>
    <w:p w14:paraId="1019C480" w14:textId="77777777" w:rsidR="00D46B67" w:rsidRDefault="00D46B67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</w:p>
    <w:p w14:paraId="47942230" w14:textId="77777777" w:rsidR="00D46B67" w:rsidRDefault="00000000">
      <w:pPr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  <w:lang/>
        </w:rPr>
        <w:t>На електронској седници одржаној 9.3.2023. године, Веће департмана за историју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/>
        </w:rPr>
        <w:t xml:space="preserve">усвојило је предлог одлуке о давању сагласности проф. др Дејану Антићу за ангажовање на пројекту „Шездесет година Општинске библиотеке </w:t>
      </w:r>
      <w:r>
        <w:rPr>
          <w:rFonts w:ascii="Times New Roman" w:hAnsi="Times New Roman" w:cs="Times New Roman"/>
          <w:i/>
          <w:iCs/>
          <w:sz w:val="24"/>
          <w:szCs w:val="24"/>
          <w:lang/>
        </w:rPr>
        <w:t>Петар Петровић Његош</w:t>
      </w:r>
      <w:r>
        <w:rPr>
          <w:rFonts w:ascii="Times New Roman" w:hAnsi="Times New Roman" w:cs="Times New Roman"/>
          <w:sz w:val="24"/>
          <w:szCs w:val="24"/>
          <w:lang/>
        </w:rPr>
        <w:t> у Медвеђи – израда монографије, мултимедијална презентација и изложба поводом обележавања јубилеја“ у улози коаутора и стручног консултанта. Пројекат у току 2023. године реализује Општинска библиотека „Петар Петровић Његош“ у Медвеђи, под покровитељством Министарства културе и информисања Републике Србије.</w:t>
      </w:r>
    </w:p>
    <w:p w14:paraId="18F0746A" w14:textId="77777777" w:rsidR="00D46B67" w:rsidRDefault="00D46B67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5BAECC57" w14:textId="77777777" w:rsidR="00D46B67" w:rsidRDefault="00D46B67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4"/>
          <w:lang w:eastAsia="en-GB"/>
        </w:rPr>
      </w:pPr>
    </w:p>
    <w:p w14:paraId="5BE20A88" w14:textId="77777777" w:rsidR="00D46B67" w:rsidRDefault="00D46B67">
      <w:pPr>
        <w:jc w:val="right"/>
        <w:rPr>
          <w:rFonts w:ascii="Times New Roman" w:hAnsi="Times New Roman" w:cs="Times New Roman"/>
          <w:sz w:val="24"/>
          <w:szCs w:val="24"/>
          <w:lang/>
        </w:rPr>
      </w:pPr>
    </w:p>
    <w:p w14:paraId="09BAF6F3" w14:textId="77777777" w:rsidR="00D46B67" w:rsidRDefault="00D46B67">
      <w:pPr>
        <w:jc w:val="right"/>
        <w:rPr>
          <w:rFonts w:ascii="Times New Roman" w:hAnsi="Times New Roman" w:cs="Times New Roman"/>
          <w:sz w:val="24"/>
          <w:szCs w:val="24"/>
          <w:lang/>
        </w:rPr>
      </w:pPr>
    </w:p>
    <w:p w14:paraId="64A07F33" w14:textId="77777777" w:rsidR="00D46B67" w:rsidRDefault="00D46B67">
      <w:pPr>
        <w:rPr>
          <w:rFonts w:ascii="Times New Roman" w:hAnsi="Times New Roman" w:cs="Times New Roman"/>
          <w:sz w:val="24"/>
          <w:szCs w:val="24"/>
          <w:lang/>
        </w:rPr>
      </w:pPr>
    </w:p>
    <w:p w14:paraId="7C3CA6D5" w14:textId="77777777" w:rsidR="00D46B67" w:rsidRDefault="00D46B67">
      <w:pPr>
        <w:jc w:val="right"/>
        <w:rPr>
          <w:rFonts w:ascii="Times New Roman" w:hAnsi="Times New Roman" w:cs="Times New Roman"/>
          <w:sz w:val="24"/>
          <w:szCs w:val="24"/>
          <w:lang/>
        </w:rPr>
      </w:pPr>
    </w:p>
    <w:p w14:paraId="3DD93B61" w14:textId="77777777" w:rsidR="00D46B67" w:rsidRDefault="00000000">
      <w:pPr>
        <w:jc w:val="right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Управник Департмана за историју</w:t>
      </w:r>
    </w:p>
    <w:p w14:paraId="51C7D7C5" w14:textId="77777777" w:rsidR="00D46B67" w:rsidRDefault="00000000">
      <w:pPr>
        <w:jc w:val="right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Проф. др Ирена Љубомировић</w:t>
      </w:r>
    </w:p>
    <w:p w14:paraId="7AAD911B" w14:textId="77777777" w:rsidR="00D46B67" w:rsidRDefault="00000000">
      <w:pPr>
        <w:shd w:val="clear" w:color="auto" w:fill="FFFFFF"/>
        <w:spacing w:after="0"/>
        <w:jc w:val="right"/>
      </w:pPr>
      <w:r>
        <w:rPr>
          <w:rFonts w:ascii="Times New Roman" w:hAnsi="Times New Roman" w:cs="Times New Roman"/>
          <w:sz w:val="24"/>
          <w:szCs w:val="24"/>
          <w:lang/>
        </w:rPr>
        <w:t>______________________________</w:t>
      </w:r>
    </w:p>
    <w:sectPr w:rsidR="00D46B67">
      <w:pgSz w:w="11906" w:h="16838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B67"/>
    <w:rsid w:val="00BA2BF9"/>
    <w:rsid w:val="00D46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7C57A"/>
  <w15:docId w15:val="{35B5DCE1-E6D5-4E3E-BD6E-EDA68382D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9D5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A3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Snežana Miljković</cp:lastModifiedBy>
  <cp:revision>2</cp:revision>
  <dcterms:created xsi:type="dcterms:W3CDTF">2023-03-14T13:21:00Z</dcterms:created>
  <dcterms:modified xsi:type="dcterms:W3CDTF">2023-03-14T13:21:00Z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